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985"/>
        <w:gridCol w:w="1559"/>
        <w:gridCol w:w="1417"/>
        <w:gridCol w:w="1301"/>
        <w:gridCol w:w="869"/>
        <w:gridCol w:w="1070"/>
        <w:gridCol w:w="1197"/>
        <w:gridCol w:w="1128"/>
        <w:gridCol w:w="1631"/>
      </w:tblGrid>
      <w:tr w:rsidR="00CE6522" w:rsidRPr="00CE6522" w:rsidTr="00677CB5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Название КДФ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кружок/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ПОНЕДЕЛЬНИК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ВТОРНИК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СРЕДА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ПЯТНИЦА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СУББОТА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ВОСКРЕСЕНЬЕ</w:t>
            </w:r>
          </w:p>
        </w:tc>
      </w:tr>
      <w:tr w:rsidR="002D036D" w:rsidRPr="002D036D" w:rsidTr="002D036D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036D">
              <w:rPr>
                <w:rFonts w:asciiTheme="majorHAnsi" w:hAnsiTheme="majorHAnsi" w:cstheme="majorHAnsi"/>
                <w:sz w:val="22"/>
                <w:szCs w:val="22"/>
              </w:rPr>
              <w:t>225</w:t>
            </w:r>
            <w:r w:rsidRPr="002D036D">
              <w:rPr>
                <w:rFonts w:asciiTheme="majorHAnsi" w:hAnsiTheme="majorHAnsi" w:cstheme="majorHAnsi"/>
                <w:sz w:val="22"/>
                <w:szCs w:val="22"/>
              </w:rPr>
              <w:br/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</w:rPr>
            </w:pPr>
            <w:r w:rsidRPr="002D036D">
              <w:rPr>
                <w:rFonts w:asciiTheme="majorHAnsi" w:hAnsiTheme="majorHAnsi" w:cstheme="majorHAnsi"/>
              </w:rPr>
              <w:t>Некрасова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</w:rPr>
            </w:pPr>
            <w:r w:rsidRPr="002D036D">
              <w:rPr>
                <w:rFonts w:asciiTheme="majorHAnsi" w:hAnsiTheme="majorHAnsi" w:cstheme="majorHAnsi"/>
              </w:rPr>
              <w:t>Хор ветеранов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</w:rPr>
            </w:pPr>
            <w:r w:rsidRPr="002D036D">
              <w:rPr>
                <w:rFonts w:asciiTheme="majorHAnsi" w:hAnsiTheme="majorHAnsi" w:cstheme="majorHAnsi"/>
              </w:rPr>
              <w:t>50+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036D">
              <w:rPr>
                <w:rFonts w:asciiTheme="majorHAnsi" w:hAnsiTheme="majorHAnsi" w:cstheme="majorHAnsi"/>
                <w:sz w:val="22"/>
                <w:szCs w:val="22"/>
              </w:rPr>
              <w:t>10.00-14.30</w:t>
            </w:r>
            <w:r w:rsidRPr="002D036D">
              <w:rPr>
                <w:rFonts w:asciiTheme="majorHAnsi" w:hAnsiTheme="majorHAnsi" w:cstheme="majorHAnsi"/>
                <w:sz w:val="22"/>
                <w:szCs w:val="22"/>
              </w:rPr>
              <w:br/>
              <w:t>(225)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036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036D">
              <w:rPr>
                <w:rFonts w:asciiTheme="majorHAnsi" w:hAnsiTheme="majorHAnsi" w:cstheme="majorHAnsi"/>
                <w:sz w:val="22"/>
                <w:szCs w:val="22"/>
              </w:rPr>
              <w:t>09.30-14.00</w:t>
            </w:r>
            <w:r w:rsidRPr="002D036D">
              <w:rPr>
                <w:rFonts w:asciiTheme="majorHAnsi" w:hAnsiTheme="majorHAnsi" w:cstheme="majorHAnsi"/>
                <w:sz w:val="22"/>
                <w:szCs w:val="22"/>
              </w:rPr>
              <w:br/>
              <w:t>(309)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036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036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036D">
              <w:rPr>
                <w:rFonts w:asciiTheme="majorHAnsi" w:hAnsiTheme="majorHAnsi" w:cstheme="majorHAnsi"/>
                <w:sz w:val="22"/>
                <w:szCs w:val="22"/>
              </w:rPr>
              <w:t>10.00-11.00</w:t>
            </w:r>
            <w:r w:rsidRPr="002D036D">
              <w:rPr>
                <w:rFonts w:asciiTheme="majorHAnsi" w:hAnsiTheme="majorHAnsi" w:cstheme="majorHAnsi"/>
                <w:sz w:val="22"/>
                <w:szCs w:val="22"/>
              </w:rPr>
              <w:br/>
              <w:t>13.30-15.00</w:t>
            </w:r>
            <w:r w:rsidRPr="002D036D">
              <w:rPr>
                <w:rFonts w:asciiTheme="majorHAnsi" w:hAnsiTheme="majorHAnsi" w:cstheme="majorHAnsi"/>
                <w:sz w:val="22"/>
                <w:szCs w:val="22"/>
              </w:rPr>
              <w:br/>
              <w:t>(225)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6D" w:rsidRPr="002D036D" w:rsidRDefault="002D036D" w:rsidP="002D0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036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CD7ADD" w:rsidRDefault="00CD7ADD">
      <w:bookmarkStart w:id="0" w:name="_GoBack"/>
      <w:bookmarkEnd w:id="0"/>
    </w:p>
    <w:sectPr w:rsidR="00CD7ADD" w:rsidSect="00CE652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2D036D"/>
    <w:rsid w:val="00301371"/>
    <w:rsid w:val="003753F3"/>
    <w:rsid w:val="004957D8"/>
    <w:rsid w:val="004C3725"/>
    <w:rsid w:val="00677CB5"/>
    <w:rsid w:val="006B67C5"/>
    <w:rsid w:val="006C0460"/>
    <w:rsid w:val="006F4CF9"/>
    <w:rsid w:val="007163B7"/>
    <w:rsid w:val="00742CAA"/>
    <w:rsid w:val="008E7562"/>
    <w:rsid w:val="009936EA"/>
    <w:rsid w:val="00BF26C0"/>
    <w:rsid w:val="00C105C2"/>
    <w:rsid w:val="00C91BD9"/>
    <w:rsid w:val="00CD7ADD"/>
    <w:rsid w:val="00CE6522"/>
    <w:rsid w:val="00CF0ABD"/>
    <w:rsid w:val="00CF1E89"/>
    <w:rsid w:val="00CF5EB1"/>
    <w:rsid w:val="00D142E7"/>
    <w:rsid w:val="00DB07C4"/>
    <w:rsid w:val="00DD5F5D"/>
    <w:rsid w:val="00EA2EEC"/>
    <w:rsid w:val="00E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35A3"/>
  <w15:chartTrackingRefBased/>
  <w15:docId w15:val="{65199407-8D73-B54E-AFD3-A2D29A6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Труханов</dc:creator>
  <cp:keywords/>
  <dc:description/>
  <cp:lastModifiedBy>Иван Труханов</cp:lastModifiedBy>
  <cp:revision>2</cp:revision>
  <cp:lastPrinted>2019-09-11T14:33:00Z</cp:lastPrinted>
  <dcterms:created xsi:type="dcterms:W3CDTF">2019-09-11T15:06:00Z</dcterms:created>
  <dcterms:modified xsi:type="dcterms:W3CDTF">2019-09-11T15:06:00Z</dcterms:modified>
</cp:coreProperties>
</file>